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09" w:rsidRPr="00797F5B" w:rsidRDefault="00CA1675" w:rsidP="00FD4A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7F5B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แบบรายงานผลการดำเนินงานกองทุนแม่ของแผ่นดิน</w:t>
      </w:r>
    </w:p>
    <w:p w:rsidR="00835D55" w:rsidRPr="00797F5B" w:rsidRDefault="00835D55" w:rsidP="00FD4A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7F5B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อำเภอเกาะคา      จังหวัดลำปาง</w:t>
      </w:r>
    </w:p>
    <w:p w:rsidR="00835D55" w:rsidRPr="00797F5B" w:rsidRDefault="00835D55" w:rsidP="00FD4A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7F5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ผลการดำเนินงานเดือน</w:t>
      </w:r>
      <w:r w:rsidR="00720E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</w:t>
      </w:r>
      <w:r w:rsidR="009F47B4">
        <w:rPr>
          <w:rFonts w:ascii="TH SarabunIT๙" w:hAnsi="TH SarabunIT๙" w:cs="TH SarabunIT๙" w:hint="cs"/>
          <w:b/>
          <w:bCs/>
          <w:sz w:val="32"/>
          <w:szCs w:val="32"/>
          <w:cs/>
        </w:rPr>
        <w:t>คม</w:t>
      </w:r>
      <w:r w:rsidR="00FD4AAB" w:rsidRPr="00797F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797F5B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พ.ศ.๒๕๖๓</w:t>
      </w:r>
    </w:p>
    <w:p w:rsidR="001A44AA" w:rsidRDefault="001A44AA" w:rsidP="00FD4AA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B74A03" w:rsidRDefault="001A44AA" w:rsidP="008E70F8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   ผู้รายงาน</w:t>
      </w:r>
      <w:r w:rsidR="00E902E9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 w:rsidR="00E902E9">
        <w:rPr>
          <w:rFonts w:ascii="TH SarabunIT๙" w:hAnsi="TH SarabunIT๙" w:cs="TH SarabunIT๙" w:hint="cs"/>
          <w:sz w:val="32"/>
          <w:szCs w:val="32"/>
          <w:cs/>
        </w:rPr>
        <w:t>เสกสรรค์</w:t>
      </w:r>
      <w:proofErr w:type="spellEnd"/>
      <w:r w:rsidR="00E902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E902E9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E902E9">
        <w:rPr>
          <w:rFonts w:ascii="TH SarabunIT๙" w:hAnsi="TH SarabunIT๙" w:cs="TH SarabunIT๙" w:hint="cs"/>
          <w:sz w:val="32"/>
          <w:szCs w:val="32"/>
          <w:cs/>
        </w:rPr>
        <w:t>โวหาร  ตำแหน่ง</w:t>
      </w:r>
      <w:r w:rsidR="00FD32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902E9">
        <w:rPr>
          <w:rFonts w:ascii="TH SarabunIT๙" w:hAnsi="TH SarabunIT๙" w:cs="TH SarabunIT๙" w:hint="cs"/>
          <w:sz w:val="32"/>
          <w:szCs w:val="32"/>
          <w:cs/>
        </w:rPr>
        <w:t>นักวิชาการพัฒนาชุมชำนาญการ</w:t>
      </w:r>
      <w:r w:rsidR="00D525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1A44AA" w:rsidRDefault="00B74A03" w:rsidP="008E70F8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 ๐๘๑ ๙๙๓ ๔๑๒๗</w:t>
      </w:r>
    </w:p>
    <w:p w:rsidR="00790C12" w:rsidRPr="00F81331" w:rsidRDefault="00790C12" w:rsidP="008E70F8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81331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๑ ข้อมูลทั่วไป</w:t>
      </w:r>
    </w:p>
    <w:p w:rsidR="00790C12" w:rsidRDefault="00790C12" w:rsidP="001A44A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 จำนวนหมู่บ้าน/ชุมชนเป้าหมายการดำเนินงานกองทุนแม่ของแผ่นดิน</w:t>
      </w:r>
      <w:r w:rsidR="00155FAD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3F63EC">
        <w:rPr>
          <w:rFonts w:ascii="TH SarabunIT๙" w:hAnsi="TH SarabunIT๙" w:cs="TH SarabunIT๙" w:hint="cs"/>
          <w:sz w:val="32"/>
          <w:szCs w:val="32"/>
          <w:cs/>
        </w:rPr>
        <w:t>๒๒</w:t>
      </w:r>
      <w:r w:rsidR="00155FAD">
        <w:rPr>
          <w:rFonts w:ascii="TH SarabunIT๙" w:hAnsi="TH SarabunIT๙" w:cs="TH SarabunIT๙" w:hint="cs"/>
          <w:sz w:val="32"/>
          <w:szCs w:val="32"/>
          <w:cs/>
        </w:rPr>
        <w:t>............หมู่บ้าน</w:t>
      </w:r>
    </w:p>
    <w:p w:rsidR="00614DA7" w:rsidRDefault="00614DA7" w:rsidP="001A44A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</w:t>
      </w:r>
      <w:r w:rsidR="009753C4">
        <w:rPr>
          <w:rFonts w:ascii="TH SarabunIT๙" w:hAnsi="TH SarabunIT๙" w:cs="TH SarabunIT๙" w:hint="cs"/>
          <w:sz w:val="32"/>
          <w:szCs w:val="32"/>
          <w:cs/>
        </w:rPr>
        <w:t xml:space="preserve"> จำนวนหมู่บ้านกองทุนแม่ของแผ่นดิน............</w:t>
      </w:r>
      <w:r w:rsidR="003F63EC">
        <w:rPr>
          <w:rFonts w:ascii="TH SarabunIT๙" w:hAnsi="TH SarabunIT๙" w:cs="TH SarabunIT๙" w:hint="cs"/>
          <w:sz w:val="32"/>
          <w:szCs w:val="32"/>
          <w:cs/>
        </w:rPr>
        <w:t>๒๒</w:t>
      </w:r>
      <w:r w:rsidR="009753C4">
        <w:rPr>
          <w:rFonts w:ascii="TH SarabunIT๙" w:hAnsi="TH SarabunIT๙" w:cs="TH SarabunIT๙" w:hint="cs"/>
          <w:sz w:val="32"/>
          <w:szCs w:val="32"/>
          <w:cs/>
        </w:rPr>
        <w:t>...............หมู่บ้าน</w:t>
      </w:r>
    </w:p>
    <w:p w:rsidR="002B79D4" w:rsidRDefault="002B79D4" w:rsidP="002B79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๑.๓ จ</w:t>
      </w:r>
      <w:r w:rsidR="009F47B4">
        <w:rPr>
          <w:rFonts w:ascii="TH SarabunIT๙" w:hAnsi="TH SarabunIT๙" w:cs="TH SarabunIT๙" w:hint="cs"/>
          <w:sz w:val="32"/>
          <w:szCs w:val="32"/>
          <w:cs/>
        </w:rPr>
        <w:t>ำนวนผู้ผ่านการบำบัดยาเสพติด    -  คน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หมู่บ้าน </w:t>
      </w:r>
    </w:p>
    <w:p w:rsidR="00195831" w:rsidRPr="00F81331" w:rsidRDefault="00195831" w:rsidP="008E70F8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81331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๒ กิจกรรมที่กองทุนแม่ของแผ่นดินดำเนินการ</w:t>
      </w:r>
    </w:p>
    <w:p w:rsidR="00195831" w:rsidRDefault="006932F1" w:rsidP="001A44A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๒.๑ ชื่อกิจกรรม</w:t>
      </w:r>
      <w:r w:rsidR="003179E5">
        <w:rPr>
          <w:rFonts w:ascii="TH SarabunIT๙" w:hAnsi="TH SarabunIT๙" w:cs="TH SarabunIT๙" w:hint="cs"/>
          <w:sz w:val="32"/>
          <w:szCs w:val="32"/>
          <w:cs/>
        </w:rPr>
        <w:t xml:space="preserve"> ปลูกผักสวนครัวเพื่อสร้างความมั่นคงทางด้านอาหาร</w:t>
      </w:r>
    </w:p>
    <w:p w:rsidR="00F02B63" w:rsidRDefault="00F02B63" w:rsidP="001A44A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</w:t>
      </w:r>
      <w:r w:rsidR="00370349">
        <w:rPr>
          <w:rFonts w:ascii="TH SarabunIT๙" w:hAnsi="TH SarabunIT๙" w:cs="TH SarabunIT๙" w:hint="cs"/>
          <w:sz w:val="32"/>
          <w:szCs w:val="32"/>
          <w:cs/>
        </w:rPr>
        <w:t>นที่ดำเนินการ ศูนย์</w:t>
      </w:r>
      <w:r w:rsidR="00A26E17">
        <w:rPr>
          <w:rFonts w:ascii="TH SarabunIT๙" w:hAnsi="TH SarabunIT๙" w:cs="TH SarabunIT๙" w:hint="cs"/>
          <w:sz w:val="32"/>
          <w:szCs w:val="32"/>
          <w:cs/>
        </w:rPr>
        <w:t>เรียนร</w:t>
      </w:r>
      <w:r w:rsidR="00FC4B1D">
        <w:rPr>
          <w:rFonts w:ascii="TH SarabunIT๙" w:hAnsi="TH SarabunIT๙" w:cs="TH SarabunIT๙" w:hint="cs"/>
          <w:sz w:val="32"/>
          <w:szCs w:val="32"/>
          <w:cs/>
        </w:rPr>
        <w:t>ู้กองทุนแม่ของแผ่นดินบ้านเกาะยะ-แม่หยวก</w:t>
      </w:r>
      <w:r w:rsidR="00370349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 </w:t>
      </w:r>
      <w:r w:rsidR="00CE09AA">
        <w:rPr>
          <w:rFonts w:ascii="TH SarabunIT๙" w:hAnsi="TH SarabunIT๙" w:cs="TH SarabunIT๙" w:hint="cs"/>
          <w:sz w:val="32"/>
          <w:szCs w:val="32"/>
          <w:cs/>
        </w:rPr>
        <w:t>๔ ต.นา</w:t>
      </w:r>
      <w:proofErr w:type="spellStart"/>
      <w:r w:rsidR="00CE09AA">
        <w:rPr>
          <w:rFonts w:ascii="TH SarabunIT๙" w:hAnsi="TH SarabunIT๙" w:cs="TH SarabunIT๙" w:hint="cs"/>
          <w:sz w:val="32"/>
          <w:szCs w:val="32"/>
          <w:cs/>
        </w:rPr>
        <w:t>แส่ง</w:t>
      </w:r>
      <w:proofErr w:type="spellEnd"/>
      <w:r w:rsidR="00370349">
        <w:rPr>
          <w:rFonts w:ascii="TH SarabunIT๙" w:hAnsi="TH SarabunIT๙" w:cs="TH SarabunIT๙" w:hint="cs"/>
          <w:sz w:val="32"/>
          <w:szCs w:val="32"/>
          <w:cs/>
        </w:rPr>
        <w:t xml:space="preserve"> อ.เกาะคา จ.ลำปาง</w:t>
      </w:r>
    </w:p>
    <w:p w:rsidR="006715FB" w:rsidRDefault="006715FB" w:rsidP="001A44A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จำนวนผู้บำบัดรักษาที่เข้าร่วมกิจกรรม...................</w:t>
      </w:r>
      <w:r w:rsidR="003179E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.....................คน</w:t>
      </w:r>
    </w:p>
    <w:p w:rsidR="009B55AC" w:rsidRDefault="00B35226" w:rsidP="001A44A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6" style="position:absolute;margin-left:7.15pt;margin-top:22.45pt;width:15.6pt;height:18.35pt;z-index:251658240"/>
        </w:pict>
      </w:r>
      <w:r w:rsidR="009B55AC" w:rsidRPr="009B55A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ประเภทกิจกรรม</w:t>
      </w:r>
      <w:r w:rsidR="009B55A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D03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CD0386" w:rsidRPr="00013D1F">
        <w:rPr>
          <w:rFonts w:ascii="TH SarabunIT๙" w:hAnsi="TH SarabunIT๙" w:cs="TH SarabunIT๙" w:hint="cs"/>
          <w:sz w:val="32"/>
          <w:szCs w:val="32"/>
          <w:cs/>
        </w:rPr>
        <w:t>ชุมชนบำบัด</w:t>
      </w:r>
    </w:p>
    <w:p w:rsidR="00532A65" w:rsidRPr="00013D1F" w:rsidRDefault="00B35226" w:rsidP="00532A65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B35226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7" style="position:absolute;margin-left:7.15pt;margin-top:5.4pt;width:15.6pt;height:18.35pt;z-index:251659264">
            <v:textbox>
              <w:txbxContent>
                <w:p w:rsidR="00620592" w:rsidRDefault="00620592" w:rsidP="00620592">
                  <w:r>
                    <w:t>/</w:t>
                  </w:r>
                </w:p>
                <w:p w:rsidR="003179E5" w:rsidRPr="00F31BC8" w:rsidRDefault="003179E5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532A65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="00532A65" w:rsidRPr="00013D1F">
        <w:rPr>
          <w:rFonts w:ascii="TH SarabunIT๙" w:hAnsi="TH SarabunIT๙" w:cs="TH SarabunIT๙" w:hint="cs"/>
          <w:sz w:val="32"/>
          <w:szCs w:val="32"/>
          <w:cs/>
        </w:rPr>
        <w:t>ส่งเสริมอาชีพ</w:t>
      </w:r>
    </w:p>
    <w:p w:rsidR="00532A65" w:rsidRDefault="00B35226" w:rsidP="00013D1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margin-left:7.15pt;margin-top:3.4pt;width:15.6pt;height:18.35pt;z-index:251660288"/>
        </w:pict>
      </w:r>
      <w:r w:rsidR="00013D1F" w:rsidRPr="00013D1F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013D1F" w:rsidRPr="00013D1F">
        <w:rPr>
          <w:rFonts w:ascii="TH SarabunIT๙" w:hAnsi="TH SarabunIT๙" w:cs="TH SarabunIT๙" w:hint="cs"/>
          <w:sz w:val="32"/>
          <w:szCs w:val="32"/>
          <w:cs/>
        </w:rPr>
        <w:t>อื่นๆ (ระบุ)...............................................</w:t>
      </w:r>
    </w:p>
    <w:p w:rsidR="000F445A" w:rsidRPr="00825A0C" w:rsidRDefault="000F445A" w:rsidP="000F445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5A0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การสนับสนุน</w:t>
      </w:r>
      <w:r w:rsidR="004E3639" w:rsidRPr="00825A0C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จากหน่วยงาน/กองทุนชุมชน</w:t>
      </w:r>
    </w:p>
    <w:p w:rsidR="000F445A" w:rsidRDefault="00B35226" w:rsidP="004E3639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2" style="position:absolute;margin-left:7.15pt;margin-top:3.4pt;width:15.6pt;height:18.35pt;z-index:251664384"/>
        </w:pict>
      </w:r>
      <w:r w:rsidR="000F44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E8691D">
        <w:rPr>
          <w:rFonts w:ascii="TH SarabunIT๙" w:hAnsi="TH SarabunIT๙" w:cs="TH SarabunIT๙" w:hint="cs"/>
          <w:sz w:val="32"/>
          <w:szCs w:val="32"/>
          <w:cs/>
        </w:rPr>
        <w:t xml:space="preserve">ภาครัฐ  </w:t>
      </w:r>
      <w:r w:rsidR="00FE55A1">
        <w:rPr>
          <w:rFonts w:ascii="TH SarabunIT๙" w:hAnsi="TH SarabunIT๙" w:cs="TH SarabunIT๙" w:hint="cs"/>
          <w:sz w:val="32"/>
          <w:szCs w:val="32"/>
          <w:cs/>
        </w:rPr>
        <w:tab/>
      </w:r>
      <w:r w:rsidR="00E8691D">
        <w:rPr>
          <w:rFonts w:ascii="TH SarabunIT๙" w:hAnsi="TH SarabunIT๙" w:cs="TH SarabunIT๙" w:hint="cs"/>
          <w:sz w:val="32"/>
          <w:szCs w:val="32"/>
          <w:cs/>
        </w:rPr>
        <w:t>ชื่อหน่วยงาน.....................</w:t>
      </w:r>
      <w:r w:rsidR="00F4399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8691D">
        <w:rPr>
          <w:rFonts w:ascii="TH SarabunIT๙" w:hAnsi="TH SarabunIT๙" w:cs="TH SarabunIT๙" w:hint="cs"/>
          <w:sz w:val="32"/>
          <w:szCs w:val="32"/>
          <w:cs/>
        </w:rPr>
        <w:t>.......................งบประมาณสนับสนุน..........</w:t>
      </w:r>
      <w:r w:rsidR="00F4399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8691D">
        <w:rPr>
          <w:rFonts w:ascii="TH SarabunIT๙" w:hAnsi="TH SarabunIT๙" w:cs="TH SarabunIT๙" w:hint="cs"/>
          <w:sz w:val="32"/>
          <w:szCs w:val="32"/>
          <w:cs/>
        </w:rPr>
        <w:t>............บาท</w:t>
      </w:r>
    </w:p>
    <w:p w:rsidR="000F445A" w:rsidRPr="00013D1F" w:rsidRDefault="00B35226" w:rsidP="000F445A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B35226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9" style="position:absolute;margin-left:7.15pt;margin-top:5.4pt;width:15.6pt;height:18.35pt;z-index:251662336"/>
        </w:pict>
      </w:r>
      <w:r w:rsidR="000F445A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="00931030">
        <w:rPr>
          <w:rFonts w:ascii="TH SarabunIT๙" w:hAnsi="TH SarabunIT๙" w:cs="TH SarabunIT๙" w:hint="cs"/>
          <w:sz w:val="32"/>
          <w:szCs w:val="32"/>
          <w:cs/>
        </w:rPr>
        <w:t>ภาคเอกชน</w:t>
      </w:r>
      <w:r w:rsidR="00FE55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E55A1">
        <w:rPr>
          <w:rFonts w:ascii="TH SarabunIT๙" w:hAnsi="TH SarabunIT๙" w:cs="TH SarabunIT๙" w:hint="cs"/>
          <w:sz w:val="32"/>
          <w:szCs w:val="32"/>
          <w:cs/>
        </w:rPr>
        <w:tab/>
        <w:t>ชื่อหน่วยงาน.....................</w:t>
      </w:r>
      <w:r w:rsidR="00F4399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E55A1">
        <w:rPr>
          <w:rFonts w:ascii="TH SarabunIT๙" w:hAnsi="TH SarabunIT๙" w:cs="TH SarabunIT๙" w:hint="cs"/>
          <w:sz w:val="32"/>
          <w:szCs w:val="32"/>
          <w:cs/>
        </w:rPr>
        <w:t>.......................งบประมาณสนับสนุน...........</w:t>
      </w:r>
      <w:r w:rsidR="00F4399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E55A1">
        <w:rPr>
          <w:rFonts w:ascii="TH SarabunIT๙" w:hAnsi="TH SarabunIT๙" w:cs="TH SarabunIT๙" w:hint="cs"/>
          <w:sz w:val="32"/>
          <w:szCs w:val="32"/>
          <w:cs/>
        </w:rPr>
        <w:t>...........บาท</w:t>
      </w:r>
    </w:p>
    <w:p w:rsidR="000F445A" w:rsidRDefault="00B35226" w:rsidP="000F445A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0" style="position:absolute;margin-left:7.15pt;margin-top:3.4pt;width:15.6pt;height:18.35pt;z-index:251663360">
            <v:textbox>
              <w:txbxContent>
                <w:p w:rsidR="00620592" w:rsidRDefault="00620592">
                  <w:r>
                    <w:t>/</w:t>
                  </w:r>
                </w:p>
              </w:txbxContent>
            </v:textbox>
          </v:rect>
        </w:pict>
      </w:r>
      <w:r w:rsidR="000F445A" w:rsidRPr="00013D1F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931030">
        <w:rPr>
          <w:rFonts w:ascii="TH SarabunIT๙" w:hAnsi="TH SarabunIT๙" w:cs="TH SarabunIT๙" w:hint="cs"/>
          <w:sz w:val="32"/>
          <w:szCs w:val="32"/>
          <w:cs/>
        </w:rPr>
        <w:t>กองทุนชุมชน</w:t>
      </w:r>
      <w:r w:rsidR="009679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93B">
        <w:rPr>
          <w:rFonts w:ascii="TH SarabunIT๙" w:hAnsi="TH SarabunIT๙" w:cs="TH SarabunIT๙" w:hint="cs"/>
          <w:sz w:val="32"/>
          <w:szCs w:val="32"/>
          <w:cs/>
        </w:rPr>
        <w:tab/>
      </w:r>
      <w:r w:rsidR="00A26E17">
        <w:rPr>
          <w:rFonts w:ascii="TH SarabunIT๙" w:hAnsi="TH SarabunIT๙" w:cs="TH SarabunIT๙" w:hint="cs"/>
          <w:sz w:val="32"/>
          <w:szCs w:val="32"/>
          <w:cs/>
        </w:rPr>
        <w:t>ชื</w:t>
      </w:r>
      <w:r w:rsidR="00FC4B1D">
        <w:rPr>
          <w:rFonts w:ascii="TH SarabunIT๙" w:hAnsi="TH SarabunIT๙" w:cs="TH SarabunIT๙" w:hint="cs"/>
          <w:sz w:val="32"/>
          <w:szCs w:val="32"/>
          <w:cs/>
        </w:rPr>
        <w:t>่อกองทุนแม่ของแผ่นดินบ้านเกาะยะ-แม่หยวก</w:t>
      </w:r>
      <w:r w:rsidR="009679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55A1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FC4B1D">
        <w:rPr>
          <w:rFonts w:ascii="TH SarabunIT๙" w:hAnsi="TH SarabunIT๙" w:cs="TH SarabunIT๙" w:hint="cs"/>
          <w:sz w:val="32"/>
          <w:szCs w:val="32"/>
          <w:cs/>
        </w:rPr>
        <w:t>ำนวนเงินทุน  ๒,๐</w:t>
      </w:r>
      <w:r w:rsidR="0096793B">
        <w:rPr>
          <w:rFonts w:ascii="TH SarabunIT๙" w:hAnsi="TH SarabunIT๙" w:cs="TH SarabunIT๙" w:hint="cs"/>
          <w:sz w:val="32"/>
          <w:szCs w:val="32"/>
          <w:cs/>
        </w:rPr>
        <w:t xml:space="preserve">๐๐  </w:t>
      </w:r>
      <w:r w:rsidR="00FE55A1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9310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0611" w:rsidRDefault="00D20611" w:rsidP="000F445A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D20611" w:rsidRDefault="00D20611" w:rsidP="000F445A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D20611" w:rsidRDefault="00D20611" w:rsidP="000F445A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3D6EE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3D6EEF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สำนักงานพัฒนาชุมชนอำเภอ รายงานผลการดำเนินงานให้จังหวัดทราบทุกวันที่ ๕ ของเดือน</w:t>
      </w:r>
    </w:p>
    <w:p w:rsidR="003D6EEF" w:rsidRPr="00013D1F" w:rsidRDefault="003D6EEF" w:rsidP="003D6EE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โดยเริ่มรายงานผลของเดือนเมษายน ๒๕๖๓ ภายในวันที่ ๕ พฤษภาคม ๒๕๖๓</w:t>
      </w:r>
    </w:p>
    <w:p w:rsidR="000F445A" w:rsidRPr="00013D1F" w:rsidRDefault="000F445A" w:rsidP="00013D1F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</w:p>
    <w:p w:rsidR="00532A65" w:rsidRDefault="00532A65" w:rsidP="001A44A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2A65" w:rsidRPr="009B55AC" w:rsidRDefault="00532A65" w:rsidP="001A44A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532A65" w:rsidRPr="009B55AC" w:rsidSect="00FD4AAB">
      <w:pgSz w:w="11906" w:h="16838"/>
      <w:pgMar w:top="1021" w:right="107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CA1675"/>
    <w:rsid w:val="00013D1F"/>
    <w:rsid w:val="0002264A"/>
    <w:rsid w:val="00023987"/>
    <w:rsid w:val="00034BB1"/>
    <w:rsid w:val="000F445A"/>
    <w:rsid w:val="00110E51"/>
    <w:rsid w:val="00155FAD"/>
    <w:rsid w:val="00195831"/>
    <w:rsid w:val="001A00FC"/>
    <w:rsid w:val="001A3A2F"/>
    <w:rsid w:val="001A44AA"/>
    <w:rsid w:val="002266FB"/>
    <w:rsid w:val="002B79D4"/>
    <w:rsid w:val="003179E5"/>
    <w:rsid w:val="00370349"/>
    <w:rsid w:val="003805DC"/>
    <w:rsid w:val="003D6EEF"/>
    <w:rsid w:val="003F63EC"/>
    <w:rsid w:val="00400273"/>
    <w:rsid w:val="004E3639"/>
    <w:rsid w:val="00532A65"/>
    <w:rsid w:val="00606F04"/>
    <w:rsid w:val="00614DA7"/>
    <w:rsid w:val="00620592"/>
    <w:rsid w:val="006715FB"/>
    <w:rsid w:val="006932F1"/>
    <w:rsid w:val="00720ED1"/>
    <w:rsid w:val="00742109"/>
    <w:rsid w:val="00790C12"/>
    <w:rsid w:val="00797F5B"/>
    <w:rsid w:val="00825A0C"/>
    <w:rsid w:val="00835D55"/>
    <w:rsid w:val="008E6EF5"/>
    <w:rsid w:val="008E70F8"/>
    <w:rsid w:val="00931030"/>
    <w:rsid w:val="00933255"/>
    <w:rsid w:val="00944E95"/>
    <w:rsid w:val="0096793B"/>
    <w:rsid w:val="009753C4"/>
    <w:rsid w:val="009B55AC"/>
    <w:rsid w:val="009F47B4"/>
    <w:rsid w:val="00A02B9A"/>
    <w:rsid w:val="00A26E17"/>
    <w:rsid w:val="00A808DD"/>
    <w:rsid w:val="00B35226"/>
    <w:rsid w:val="00B74A03"/>
    <w:rsid w:val="00B84FC3"/>
    <w:rsid w:val="00BF259B"/>
    <w:rsid w:val="00CA1675"/>
    <w:rsid w:val="00CD0386"/>
    <w:rsid w:val="00CE09AA"/>
    <w:rsid w:val="00D14258"/>
    <w:rsid w:val="00D20611"/>
    <w:rsid w:val="00D5250C"/>
    <w:rsid w:val="00E8691D"/>
    <w:rsid w:val="00E902E9"/>
    <w:rsid w:val="00EA1CFD"/>
    <w:rsid w:val="00F02B63"/>
    <w:rsid w:val="00F31BC8"/>
    <w:rsid w:val="00F43991"/>
    <w:rsid w:val="00F81331"/>
    <w:rsid w:val="00FC4B1D"/>
    <w:rsid w:val="00FD32B7"/>
    <w:rsid w:val="00FD4AAB"/>
    <w:rsid w:val="00FE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scom141159</dc:creator>
  <cp:lastModifiedBy>scom141159</cp:lastModifiedBy>
  <cp:revision>9</cp:revision>
  <dcterms:created xsi:type="dcterms:W3CDTF">2020-05-01T05:01:00Z</dcterms:created>
  <dcterms:modified xsi:type="dcterms:W3CDTF">2020-06-30T03:04:00Z</dcterms:modified>
</cp:coreProperties>
</file>