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FF1" w:rsidRPr="00435F0E" w:rsidRDefault="00197EBD" w:rsidP="00BD3D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5F0E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-104775</wp:posOffset>
            </wp:positionV>
            <wp:extent cx="1457325" cy="1504950"/>
            <wp:effectExtent l="19050" t="0" r="9525" b="0"/>
            <wp:wrapTight wrapText="bothSides">
              <wp:wrapPolygon edited="0">
                <wp:start x="-282" y="0"/>
                <wp:lineTo x="-282" y="21327"/>
                <wp:lineTo x="21741" y="21327"/>
                <wp:lineTo x="21741" y="0"/>
                <wp:lineTo x="-282" y="0"/>
              </wp:wrapPolygon>
            </wp:wrapTight>
            <wp:docPr id="1" name="Picture 1" descr="D:\รูปรวม\2559\ปราชญ์\มะนาวต่อกิ่งมะกรูด ม 11 ดงประคำ\20151223_1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รวม\2559\ปราชญ์\มะนาวต่อกิ่งมะกรูด ม 11 ดงประคำ\20151223_103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214" r="33359" b="53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5F0E">
        <w:rPr>
          <w:rFonts w:ascii="TH SarabunIT๙" w:hAnsi="TH SarabunIT๙" w:cs="TH SarabunIT๙"/>
          <w:b/>
          <w:bCs/>
          <w:sz w:val="32"/>
          <w:szCs w:val="32"/>
        </w:rPr>
        <w:t xml:space="preserve">             </w:t>
      </w:r>
      <w:r w:rsidR="00BD3D37" w:rsidRPr="00435F0E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ข้อมูลปราชญ์</w:t>
      </w:r>
    </w:p>
    <w:p w:rsidR="00BD3D37" w:rsidRPr="00435F0E" w:rsidRDefault="00435F0E" w:rsidP="00BD3D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</w:t>
      </w:r>
      <w:r w:rsidR="00197EBD" w:rsidRPr="00435F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D3D37" w:rsidRPr="00435F0E">
        <w:rPr>
          <w:rFonts w:ascii="TH SarabunIT๙" w:hAnsi="TH SarabunIT๙" w:cs="TH SarabunIT๙" w:hint="cs"/>
          <w:b/>
          <w:bCs/>
          <w:sz w:val="32"/>
          <w:szCs w:val="32"/>
          <w:cs/>
        </w:rPr>
        <w:t>(ผู้เชี่ยวชาญ/ประสบความสำเร็จในอาชีพ)</w:t>
      </w:r>
    </w:p>
    <w:p w:rsidR="00BD3D37" w:rsidRDefault="00BD3D37" w:rsidP="00BD3D3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D3D37" w:rsidRDefault="00BD3D37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35F0E">
        <w:rPr>
          <w:rFonts w:ascii="TH SarabunIT๙" w:hAnsi="TH SarabunIT๙" w:cs="TH SarabunIT๙" w:hint="cs"/>
          <w:b/>
          <w:bCs/>
          <w:sz w:val="32"/>
          <w:szCs w:val="32"/>
          <w:cs/>
        </w:rPr>
        <w:t>1. ชื่อ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นายฉลอง  ใจพันธุ์</w:t>
      </w:r>
    </w:p>
    <w:p w:rsidR="00BD3D37" w:rsidRDefault="00BD3D37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35F0E">
        <w:rPr>
          <w:rFonts w:ascii="TH SarabunIT๙" w:hAnsi="TH SarabunIT๙" w:cs="TH SarabunIT๙" w:hint="cs"/>
          <w:b/>
          <w:bCs/>
          <w:sz w:val="32"/>
          <w:szCs w:val="32"/>
          <w:cs/>
        </w:rPr>
        <w:t>2. วัน/เดือน/ปีเกิด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24 ตุลาคม  2510  อายุ 49  ปี  เลขประจำตัวประชาชน  3650600403458</w:t>
      </w:r>
    </w:p>
    <w:p w:rsidR="00BD3D37" w:rsidRDefault="00BD3D37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35F0E">
        <w:rPr>
          <w:rFonts w:ascii="TH SarabunIT๙" w:hAnsi="TH SarabunIT๙" w:cs="TH SarabunIT๙" w:hint="cs"/>
          <w:b/>
          <w:bCs/>
          <w:sz w:val="32"/>
          <w:szCs w:val="32"/>
          <w:cs/>
        </w:rPr>
        <w:t>3. 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บ้านเลขที่  119/3  หมู่ที่  11  ตำบลดงประคำ  อำเภอพรหมพิราม  จังหวัดพิษณุโลก</w:t>
      </w:r>
    </w:p>
    <w:p w:rsidR="00BD3D37" w:rsidRDefault="00BD3D37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35F0E">
        <w:rPr>
          <w:rFonts w:ascii="TH SarabunIT๙" w:hAnsi="TH SarabunIT๙" w:cs="TH SarabunIT๙" w:hint="cs"/>
          <w:b/>
          <w:bCs/>
          <w:sz w:val="32"/>
          <w:szCs w:val="32"/>
          <w:cs/>
        </w:rPr>
        <w:t>4. การติดต่อ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โทรศัพท์  0800261943</w:t>
      </w:r>
    </w:p>
    <w:p w:rsidR="00BD3D37" w:rsidRDefault="00BD3D37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35F0E">
        <w:rPr>
          <w:rFonts w:ascii="TH SarabunIT๙" w:hAnsi="TH SarabunIT๙" w:cs="TH SarabunIT๙" w:hint="cs"/>
          <w:b/>
          <w:bCs/>
          <w:sz w:val="32"/>
          <w:szCs w:val="32"/>
          <w:cs/>
        </w:rPr>
        <w:t>5. การศึกษาสูงสุด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มัธยมศึกษาตอนปลาย (ม.6)</w:t>
      </w:r>
    </w:p>
    <w:p w:rsidR="00BD3D37" w:rsidRPr="00435F0E" w:rsidRDefault="00BD3D37" w:rsidP="00BD3D3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5F0E">
        <w:rPr>
          <w:rFonts w:ascii="TH SarabunIT๙" w:hAnsi="TH SarabunIT๙" w:cs="TH SarabunIT๙" w:hint="cs"/>
          <w:b/>
          <w:bCs/>
          <w:sz w:val="32"/>
          <w:szCs w:val="32"/>
          <w:cs/>
        </w:rPr>
        <w:t>6. ความเชี่ยวชาญ/ความสำเร็จในการประกอบอาชีพ</w:t>
      </w:r>
      <w:r w:rsidRPr="00435F0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BD3D37" w:rsidRDefault="00BD3D37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ภาคการเกษตร  ปลูกมะนาวต่อยอดมะกรูด</w:t>
      </w:r>
    </w:p>
    <w:p w:rsidR="00BD3D37" w:rsidRPr="00435F0E" w:rsidRDefault="00BD3D37" w:rsidP="00BD3D3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5F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 บันทึกความรู้ของปราชญ์/ผู้ประสบความสำเร็จด้านอาชีพ </w:t>
      </w:r>
    </w:p>
    <w:p w:rsidR="00BD3D37" w:rsidRPr="00435F0E" w:rsidRDefault="00BD3D37" w:rsidP="00BD3D3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35F0E">
        <w:rPr>
          <w:rFonts w:ascii="TH SarabunIT๙" w:hAnsi="TH SarabunIT๙" w:cs="TH SarabunIT๙" w:hint="cs"/>
          <w:b/>
          <w:bCs/>
          <w:sz w:val="32"/>
          <w:szCs w:val="32"/>
          <w:cs/>
        </w:rPr>
        <w:t>1) ความเป็นมา</w:t>
      </w:r>
    </w:p>
    <w:p w:rsidR="00BD3D37" w:rsidRDefault="00BD3D37" w:rsidP="00BD3D37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D6070">
        <w:rPr>
          <w:rFonts w:ascii="TH SarabunIT๙" w:hAnsi="TH SarabunIT๙" w:cs="TH SarabunIT๙" w:hint="cs"/>
          <w:sz w:val="32"/>
          <w:szCs w:val="32"/>
          <w:cs/>
        </w:rPr>
        <w:t xml:space="preserve">การตอนกิ่งมะนาวขายเป็นอาชีพที่ทำอยู่แล้ว และจากนิสัยที่เป็นคนชอบคิด ชอบทำ จึงมีแนวคิดที่จะทำให้การปลูกมะนาวต้นเดียว แต่ได้กินทั้งมะนาวและมะกรูด จึงได้ทดลองเอากิ่งมะกรูดมาเสียบยอดมะนาวที่ตอนไว้ เมื่อยอดมะกรูดติดแล้ว จึงนำไปปลูกในวงบ่อซีเมนต์ ในเวลา 1 ปี มะนาวและมะกรูดก็มีลูกพร้อมกัน เมื่อเพื่อนบ้านมาเห็นก็ขอให้ต่อยอดขายให้ ปกติกิ่งตอนมะนาวอย่างเดียวขายกิ่งละ 50 บาท แต่พอติดกิ่งมะกรูด จะขายได้กิ่งละ  100  บาท </w:t>
      </w:r>
      <w:r w:rsidR="00554F95">
        <w:rPr>
          <w:rFonts w:ascii="TH SarabunIT๙" w:hAnsi="TH SarabunIT๙" w:cs="TH SarabunIT๙" w:hint="cs"/>
          <w:sz w:val="32"/>
          <w:szCs w:val="32"/>
          <w:cs/>
        </w:rPr>
        <w:t>ปัจจุบันมีทั้งคนในหมู่บ้าน ตำบล อำเภอ และต่างจังหวัดมาสั่งซื้อกิ่งตอนมะนาวต่อยอดมะกรูด</w:t>
      </w:r>
      <w:r w:rsidR="00ED60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4F95">
        <w:rPr>
          <w:rFonts w:ascii="TH SarabunIT๙" w:hAnsi="TH SarabunIT๙" w:cs="TH SarabunIT๙" w:hint="cs"/>
          <w:sz w:val="32"/>
          <w:szCs w:val="32"/>
          <w:cs/>
        </w:rPr>
        <w:t>ทำให้มีอาชีพและรายได้เพิ่มขึ้น</w:t>
      </w:r>
    </w:p>
    <w:p w:rsidR="00ED6070" w:rsidRPr="00435F0E" w:rsidRDefault="00ED6070" w:rsidP="00BD3D3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35F0E">
        <w:rPr>
          <w:rFonts w:ascii="TH SarabunIT๙" w:hAnsi="TH SarabunIT๙" w:cs="TH SarabunIT๙" w:hint="cs"/>
          <w:b/>
          <w:bCs/>
          <w:sz w:val="32"/>
          <w:szCs w:val="32"/>
          <w:cs/>
        </w:rPr>
        <w:t>2) กระบวนการผลิต/วิธีการขั้นตอน/เทคนิค/ที่ใช้ในการแก้ปัญหาหรือพัฒนาอาชีพ</w:t>
      </w:r>
    </w:p>
    <w:p w:rsidR="004B1A74" w:rsidRPr="00435F0E" w:rsidRDefault="004B1A74" w:rsidP="00BD3D37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35F0E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วัสดุอุปกรณ์</w:t>
      </w:r>
    </w:p>
    <w:p w:rsidR="00ED6070" w:rsidRDefault="00ED6070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B1A74">
        <w:rPr>
          <w:rFonts w:ascii="TH SarabunIT๙" w:hAnsi="TH SarabunIT๙" w:cs="TH SarabunIT๙" w:hint="cs"/>
          <w:sz w:val="32"/>
          <w:szCs w:val="32"/>
          <w:cs/>
        </w:rPr>
        <w:tab/>
        <w:t>1. คัดกิ่งพันธุ์มะนาวที่ตอนติดรากแล้ว</w:t>
      </w:r>
      <w:r w:rsidR="004B1A7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B1A74" w:rsidRDefault="004B1A74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คัดกิ่งพันธุ์มะกรูดที่ไม่อ่อน หรือไม่แก่เกินไป</w:t>
      </w:r>
    </w:p>
    <w:p w:rsidR="004B1A74" w:rsidRDefault="004B1A74" w:rsidP="00BD3D37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มีดคัตเตอร์</w:t>
      </w:r>
      <w:proofErr w:type="spellEnd"/>
      <w:r w:rsidR="002639B1">
        <w:rPr>
          <w:rFonts w:ascii="TH SarabunIT๙" w:hAnsi="TH SarabunIT๙" w:cs="TH SarabunIT๙"/>
          <w:sz w:val="32"/>
          <w:szCs w:val="32"/>
        </w:rPr>
        <w:t xml:space="preserve"> </w:t>
      </w:r>
      <w:r w:rsidR="002639B1">
        <w:rPr>
          <w:rFonts w:ascii="TH SarabunIT๙" w:hAnsi="TH SarabunIT๙" w:cs="TH SarabunIT๙" w:hint="cs"/>
          <w:sz w:val="32"/>
          <w:szCs w:val="32"/>
          <w:cs/>
        </w:rPr>
        <w:t>คีมตัดกิ่ง</w:t>
      </w:r>
    </w:p>
    <w:p w:rsidR="004B1A74" w:rsidRDefault="004B1A74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 ปอแก้ว</w:t>
      </w:r>
    </w:p>
    <w:p w:rsidR="004B1A74" w:rsidRDefault="004B1A74" w:rsidP="00BD3D37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 ถุงพลาสติก ขนาด 5 นิ้ว </w:t>
      </w:r>
      <w:proofErr w:type="gramStart"/>
      <w:r>
        <w:rPr>
          <w:rFonts w:ascii="TH SarabunIT๙" w:hAnsi="TH SarabunIT๙" w:cs="TH SarabunIT๙"/>
          <w:sz w:val="32"/>
          <w:szCs w:val="32"/>
        </w:rPr>
        <w:t>x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8 นิ้ว </w:t>
      </w:r>
    </w:p>
    <w:p w:rsidR="002639B1" w:rsidRDefault="00554F95" w:rsidP="00BD3D37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49530</wp:posOffset>
            </wp:positionV>
            <wp:extent cx="1104900" cy="1543050"/>
            <wp:effectExtent l="19050" t="0" r="0" b="0"/>
            <wp:wrapTight wrapText="bothSides">
              <wp:wrapPolygon edited="0">
                <wp:start x="-372" y="0"/>
                <wp:lineTo x="-372" y="21333"/>
                <wp:lineTo x="21600" y="21333"/>
                <wp:lineTo x="21600" y="0"/>
                <wp:lineTo x="-372" y="0"/>
              </wp:wrapPolygon>
            </wp:wrapTight>
            <wp:docPr id="2" name="Picture 2" descr="D:\รูปรวม\2559\ปราชญ์\มะนาวต่อกิ่งมะกรูด ม 11 ดงประคำ\20151223_09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รวม\2559\ปราชญ์\มะนาวต่อกิ่งมะกรูด ม 11 ดงประคำ\20151223_095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100" t="18343" r="58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53975</wp:posOffset>
            </wp:positionV>
            <wp:extent cx="1905000" cy="1800225"/>
            <wp:effectExtent l="19050" t="0" r="0" b="0"/>
            <wp:wrapTight wrapText="bothSides">
              <wp:wrapPolygon edited="0">
                <wp:start x="-216" y="0"/>
                <wp:lineTo x="-216" y="18743"/>
                <wp:lineTo x="21600" y="18743"/>
                <wp:lineTo x="21600" y="0"/>
                <wp:lineTo x="-216" y="0"/>
              </wp:wrapPolygon>
            </wp:wrapTight>
            <wp:docPr id="3" name="Picture 3" descr="D:\รูปรวม\2559\ปราชญ์\มะนาวต่อกิ่งมะกรูด ม 11 ดงประคำ\20151223_09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รวม\2559\ปราชญ์\มะนาวต่อกิ่งมะกรูด ม 11 ดงประคำ\20151223_095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117" t="4142" r="7596" b="-1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9B1" w:rsidRDefault="002639B1" w:rsidP="00BD3D37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639B1" w:rsidRDefault="002639B1" w:rsidP="00BD3D37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639B1" w:rsidRDefault="002639B1" w:rsidP="00BD3D37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639B1" w:rsidRDefault="002639B1" w:rsidP="00BD3D3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F6F66" w:rsidRDefault="00EF6F66" w:rsidP="00BD3D3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F6F66" w:rsidRDefault="00EF6F66" w:rsidP="00BD3D37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639B1" w:rsidRDefault="002639B1" w:rsidP="00BD3D3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639B1" w:rsidRPr="00BD3D37" w:rsidRDefault="002639B1" w:rsidP="00BD3D37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:rsidR="00554F95" w:rsidRDefault="00554F95" w:rsidP="00554F95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- 2 -</w:t>
      </w:r>
    </w:p>
    <w:p w:rsidR="00BD3D37" w:rsidRPr="00435F0E" w:rsidRDefault="004B1A74" w:rsidP="00BD3D3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35F0E">
        <w:rPr>
          <w:rFonts w:ascii="TH SarabunIT๙" w:hAnsi="TH SarabunIT๙" w:cs="TH SarabunIT๙" w:hint="cs"/>
          <w:sz w:val="32"/>
          <w:szCs w:val="32"/>
          <w:cs/>
        </w:rPr>
        <w:tab/>
      </w:r>
      <w:r w:rsidRPr="00435F0E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วิธีทำ</w:t>
      </w:r>
    </w:p>
    <w:p w:rsidR="004B1A74" w:rsidRDefault="004B1A74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นำกิ่งพันธุ์มะนาวที่สมบูรณ์  มาตัดยอดออก 1 กิ่ง เพื่อเสียบยอดมะกรูด</w:t>
      </w:r>
    </w:p>
    <w:p w:rsidR="004B1A74" w:rsidRDefault="004B1A74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ผ่ายอดมะนาวตรงกลางลึกประมาณ 1 นิ้ว </w:t>
      </w:r>
    </w:p>
    <w:p w:rsidR="00812DCC" w:rsidRDefault="004B1A74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นำกิ่งมะกรูดที่เตรียมไว้ตัดยาวประมาณ 3 นิ้ว แล้วใช้มีปาดให้เป็นรูปตัว</w:t>
      </w:r>
      <w:r w:rsidR="00812DCC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812DCC">
        <w:rPr>
          <w:rFonts w:ascii="TH SarabunIT๙" w:hAnsi="TH SarabunIT๙" w:cs="TH SarabunIT๙"/>
          <w:sz w:val="32"/>
          <w:szCs w:val="32"/>
        </w:rPr>
        <w:t>v</w:t>
      </w:r>
      <w:proofErr w:type="gramEnd"/>
    </w:p>
    <w:p w:rsidR="00812DCC" w:rsidRDefault="00812DCC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(ขั้นตอนนี้ห้ามเอามือจับตรงที่เป็นรูปตัว </w:t>
      </w:r>
      <w:proofErr w:type="gramStart"/>
      <w:r>
        <w:rPr>
          <w:rFonts w:ascii="TH SarabunIT๙" w:hAnsi="TH SarabunIT๙" w:cs="TH SarabunIT๙"/>
          <w:sz w:val="32"/>
          <w:szCs w:val="32"/>
        </w:rPr>
        <w:t>v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เพราะจะทำให้เกิดเชื่อรา จะทำให้</w:t>
      </w:r>
    </w:p>
    <w:p w:rsidR="00812DCC" w:rsidRDefault="00812DCC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กิ่งมะกรูดไม่ติดกับกิ่งมะนาว)</w:t>
      </w:r>
    </w:p>
    <w:p w:rsidR="00E23DE2" w:rsidRDefault="00812DCC" w:rsidP="00BD3D37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นำกิ่งมะกรูดเสียบเข้าไปตรงรอยผ่าของกิ่งมะนาว แล้วใช้เชือกปอแก้วพันรอยผ่า</w:t>
      </w:r>
    </w:p>
    <w:p w:rsidR="00812DCC" w:rsidRDefault="00E23DE2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  <w:r w:rsidR="00812DCC">
        <w:rPr>
          <w:rFonts w:ascii="TH SarabunIT๙" w:hAnsi="TH SarabunIT๙" w:cs="TH SarabunIT๙" w:hint="cs"/>
          <w:sz w:val="32"/>
          <w:szCs w:val="32"/>
          <w:cs/>
        </w:rPr>
        <w:t>ของกิ่งมะนาวและกิ่งมะกรูดเข้าด้วยกันให้แน่นๆ</w:t>
      </w:r>
    </w:p>
    <w:p w:rsidR="00812DCC" w:rsidRDefault="00812DCC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ใช้ถุงพลาสติกคลุมกิ่งมะกรูดจนถึงรอยผ่าของกิ่งมะนาว และใช้ปอแก้วมัด</w:t>
      </w:r>
    </w:p>
    <w:p w:rsidR="00812DCC" w:rsidRDefault="00812DCC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อีกครั้งหนึ่ง</w:t>
      </w:r>
    </w:p>
    <w:p w:rsidR="00812DCC" w:rsidRDefault="00812DCC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 นำต้นมะนาวเก็บไว้ในร่วม ประมาณ 15 วัน กิ่งมะกรูดจะมียอดอ่อนออกมา </w:t>
      </w:r>
    </w:p>
    <w:p w:rsidR="00812DCC" w:rsidRDefault="00812DCC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จึงนำถุงพลาสติกที่คลุมไว้ออก และรอให้กิ่งมะกรูดติดยอดดีก่อน จึงนำไปปลูก</w:t>
      </w:r>
    </w:p>
    <w:p w:rsidR="002639B1" w:rsidRDefault="00201981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100965</wp:posOffset>
            </wp:positionV>
            <wp:extent cx="1333500" cy="1438275"/>
            <wp:effectExtent l="19050" t="0" r="0" b="0"/>
            <wp:wrapTight wrapText="bothSides">
              <wp:wrapPolygon edited="0">
                <wp:start x="-309" y="0"/>
                <wp:lineTo x="-309" y="21457"/>
                <wp:lineTo x="21600" y="21457"/>
                <wp:lineTo x="21600" y="0"/>
                <wp:lineTo x="-309" y="0"/>
              </wp:wrapPolygon>
            </wp:wrapTight>
            <wp:docPr id="4" name="Picture 4" descr="D:\รูปรวม\2559\ปราชญ์\มะนาวต่อกิ่งมะกรูด ม 11 ดงประคำ\20151223_1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รวม\2559\ปราชญ์\มะนาวต่อกิ่งมะกรูด ม 11 ดงประคำ\20151223_101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100965</wp:posOffset>
            </wp:positionV>
            <wp:extent cx="1293495" cy="1438275"/>
            <wp:effectExtent l="19050" t="0" r="1905" b="0"/>
            <wp:wrapTight wrapText="bothSides">
              <wp:wrapPolygon edited="0">
                <wp:start x="-318" y="0"/>
                <wp:lineTo x="-318" y="21457"/>
                <wp:lineTo x="21632" y="21457"/>
                <wp:lineTo x="21632" y="0"/>
                <wp:lineTo x="-318" y="0"/>
              </wp:wrapPolygon>
            </wp:wrapTight>
            <wp:docPr id="5" name="Picture 5" descr="D:\รูปรวม\2559\ปราชญ์\มะนาวต่อกิ่งมะกรูด ม 11 ดงประคำ\20151223_1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รวม\2559\ปราชญ์\มะนาวต่อกิ่งมะกรูด ม 11 ดงประคำ\20151223_101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9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100965</wp:posOffset>
            </wp:positionV>
            <wp:extent cx="1210945" cy="1438275"/>
            <wp:effectExtent l="19050" t="0" r="8255" b="0"/>
            <wp:wrapTight wrapText="bothSides">
              <wp:wrapPolygon edited="0">
                <wp:start x="-340" y="0"/>
                <wp:lineTo x="-340" y="21457"/>
                <wp:lineTo x="21747" y="21457"/>
                <wp:lineTo x="21747" y="0"/>
                <wp:lineTo x="-340" y="0"/>
              </wp:wrapPolygon>
            </wp:wrapTight>
            <wp:docPr id="6" name="Picture 6" descr="D:\รูปรวม\2559\ปราชญ์\มะนาวต่อกิ่งมะกรูด ม 11 ดงประคำ\20151223_1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รวม\2559\ปราชญ์\มะนาวต่อกิ่งมะกรูด ม 11 ดงประคำ\20151223_101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60" r="4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9B1" w:rsidRDefault="002639B1" w:rsidP="00BD3D3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639B1" w:rsidRDefault="002639B1" w:rsidP="00BD3D3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639B1" w:rsidRDefault="002639B1" w:rsidP="00BD3D3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639B1" w:rsidRDefault="002639B1" w:rsidP="00BD3D3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639B1" w:rsidRDefault="00201981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266700</wp:posOffset>
            </wp:positionV>
            <wp:extent cx="1333500" cy="1438275"/>
            <wp:effectExtent l="19050" t="0" r="0" b="0"/>
            <wp:wrapTight wrapText="bothSides">
              <wp:wrapPolygon edited="0">
                <wp:start x="-309" y="0"/>
                <wp:lineTo x="-309" y="21457"/>
                <wp:lineTo x="21600" y="21457"/>
                <wp:lineTo x="21600" y="0"/>
                <wp:lineTo x="-309" y="0"/>
              </wp:wrapPolygon>
            </wp:wrapTight>
            <wp:docPr id="7" name="Picture 7" descr="D:\รูปรวม\2559\ปราชญ์\มะนาวต่อกิ่งมะกรูด ม 11 ดงประคำ\20151223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รวม\2559\ปราชญ์\มะนาวต่อกิ่งมะกรูด ม 11 ดงประคำ\20151223_101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20" r="4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266700</wp:posOffset>
            </wp:positionV>
            <wp:extent cx="1256665" cy="1438275"/>
            <wp:effectExtent l="19050" t="0" r="635" b="0"/>
            <wp:wrapTight wrapText="bothSides">
              <wp:wrapPolygon edited="0">
                <wp:start x="-327" y="0"/>
                <wp:lineTo x="-327" y="21457"/>
                <wp:lineTo x="21611" y="21457"/>
                <wp:lineTo x="21611" y="0"/>
                <wp:lineTo x="-327" y="0"/>
              </wp:wrapPolygon>
            </wp:wrapTight>
            <wp:docPr id="8" name="Picture 8" descr="D:\รูปรวม\2559\ปราชญ์\มะนาวต่อกิ่งมะกรูด ม 11 ดงประคำ\20151223_1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รวม\2559\ปราชญ์\มะนาวต่อกิ่งมะกรูด ม 11 ดงประคำ\20151223_101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266700</wp:posOffset>
            </wp:positionV>
            <wp:extent cx="1195705" cy="1438275"/>
            <wp:effectExtent l="19050" t="0" r="4445" b="0"/>
            <wp:wrapTight wrapText="bothSides">
              <wp:wrapPolygon edited="0">
                <wp:start x="-344" y="286"/>
                <wp:lineTo x="-344" y="21457"/>
                <wp:lineTo x="21680" y="21457"/>
                <wp:lineTo x="21680" y="286"/>
                <wp:lineTo x="-344" y="286"/>
              </wp:wrapPolygon>
            </wp:wrapTight>
            <wp:docPr id="12" name="Picture 11" descr="D:\รูปรวม\2559\ปราชญ์\มะนาวต่อกิ่งมะกรูด ม 11 ดงประคำ\20151223_09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รวม\2559\ปราชญ์\มะนาวต่อกิ่งมะกรูด ม 11 ดงประคำ\20151223_095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116" t="-2203" r="19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9B1" w:rsidRDefault="002639B1" w:rsidP="00BD3D3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639B1" w:rsidRDefault="002639B1" w:rsidP="00BD3D3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639B1" w:rsidRDefault="002639B1" w:rsidP="00BD3D3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639B1" w:rsidRDefault="002639B1" w:rsidP="00BD3D3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639B1" w:rsidRDefault="002639B1" w:rsidP="00BD3D3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639B1" w:rsidRDefault="002639B1" w:rsidP="00BD3D3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2DCC" w:rsidRDefault="00812DCC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3) ปัจจัยแห่งความสำเร็จ</w:t>
      </w:r>
    </w:p>
    <w:p w:rsidR="00812DCC" w:rsidRDefault="00812DCC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มีใจรักในสิ่งที่เราทำ หมั่นคิด หมั่นทำ</w:t>
      </w:r>
      <w:r w:rsidR="00C4016C">
        <w:rPr>
          <w:rFonts w:ascii="TH SarabunIT๙" w:hAnsi="TH SarabunIT๙" w:cs="TH SarabunIT๙" w:hint="cs"/>
          <w:sz w:val="32"/>
          <w:szCs w:val="32"/>
          <w:cs/>
        </w:rPr>
        <w:t xml:space="preserve"> ไม่ท้อถอย ทดลองจนประสบความสำเร็จ</w:t>
      </w:r>
      <w:r w:rsidR="00C4016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4016C" w:rsidRDefault="00C4016C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ศึกษาหาความรู้ใหม่ ๆ </w:t>
      </w:r>
    </w:p>
    <w:p w:rsidR="00C4016C" w:rsidRDefault="00C4016C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เกียรติคุณ/รางวัลที่ได้รับ      ไม่มี</w:t>
      </w:r>
    </w:p>
    <w:p w:rsidR="00C4016C" w:rsidRDefault="00C4016C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 ประสบการณ์ถ่ายทอดความรู้</w:t>
      </w:r>
    </w:p>
    <w:p w:rsidR="00C4016C" w:rsidRDefault="00C4016C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1.โครงการ อบรมศูนย์เรียนรู้สมบูรณ์แบบ   หน่วยงาน  พัฒนาชุมชน</w:t>
      </w:r>
    </w:p>
    <w:p w:rsidR="00C4016C" w:rsidRDefault="00C4016C" w:rsidP="00BD3D3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4016C" w:rsidRDefault="00C4016C" w:rsidP="00BD3D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ลงฃื่อ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  ฉลอง  ใจพันธุ์</w:t>
      </w:r>
    </w:p>
    <w:p w:rsidR="00C4016C" w:rsidRDefault="00C4016C" w:rsidP="00C4016C">
      <w:pPr>
        <w:spacing w:after="0"/>
        <w:ind w:left="50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(นายฉลอง  ใจพันธุ์)</w:t>
      </w:r>
    </w:p>
    <w:p w:rsidR="00C4016C" w:rsidRPr="00BD3D37" w:rsidRDefault="00C4016C" w:rsidP="00F85EC6">
      <w:pPr>
        <w:spacing w:after="0"/>
        <w:ind w:left="50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25  </w:t>
      </w:r>
      <w:r>
        <w:rPr>
          <w:rFonts w:ascii="TH SarabunIT๙" w:hAnsi="TH SarabunIT๙" w:cs="TH SarabunIT๙" w:hint="cs"/>
          <w:sz w:val="32"/>
          <w:szCs w:val="32"/>
          <w:cs/>
        </w:rPr>
        <w:t>กรกฎาคม  2559</w:t>
      </w:r>
    </w:p>
    <w:sectPr w:rsidR="00C4016C" w:rsidRPr="00BD3D37" w:rsidSect="00201981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D3D37"/>
    <w:rsid w:val="0012208B"/>
    <w:rsid w:val="00197EBD"/>
    <w:rsid w:val="001F7519"/>
    <w:rsid w:val="00201981"/>
    <w:rsid w:val="00227431"/>
    <w:rsid w:val="002639B1"/>
    <w:rsid w:val="003F1727"/>
    <w:rsid w:val="00435F0E"/>
    <w:rsid w:val="004B1A74"/>
    <w:rsid w:val="00554F95"/>
    <w:rsid w:val="00812DCC"/>
    <w:rsid w:val="0087365E"/>
    <w:rsid w:val="009E22D3"/>
    <w:rsid w:val="00BB46CD"/>
    <w:rsid w:val="00BD3D37"/>
    <w:rsid w:val="00C4016C"/>
    <w:rsid w:val="00E23DE2"/>
    <w:rsid w:val="00ED6070"/>
    <w:rsid w:val="00EF6F66"/>
    <w:rsid w:val="00F85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D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7E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7E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2016-08-21T15:33:00Z</dcterms:created>
  <dcterms:modified xsi:type="dcterms:W3CDTF">2016-08-21T16:56:00Z</dcterms:modified>
</cp:coreProperties>
</file>